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EF" w:rsidRPr="007D5600" w:rsidRDefault="007D5600" w:rsidP="00820F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600" w:rsidRDefault="007D5600" w:rsidP="00540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58" w:rsidRPr="00DF7D45" w:rsidRDefault="002647B6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7B6">
        <w:rPr>
          <w:rFonts w:ascii="Times New Roman" w:hAnsi="Times New Roman" w:cs="Times New Roman"/>
          <w:b/>
          <w:sz w:val="28"/>
          <w:szCs w:val="28"/>
          <w:u w:val="single"/>
        </w:rPr>
        <w:t>18.03.2014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Pr="002647B6"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 w:rsidR="00381658" w:rsidRPr="002647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г.Миллерово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0A1" w:rsidRDefault="007D5600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7F8E">
        <w:rPr>
          <w:rFonts w:ascii="Times New Roman" w:hAnsi="Times New Roman" w:cs="Times New Roman"/>
          <w:b/>
          <w:sz w:val="28"/>
          <w:szCs w:val="28"/>
        </w:rPr>
        <w:t xml:space="preserve">б  утверждении </w:t>
      </w:r>
      <w:r w:rsidR="005C30A1">
        <w:rPr>
          <w:rFonts w:ascii="Times New Roman" w:hAnsi="Times New Roman" w:cs="Times New Roman"/>
          <w:b/>
          <w:sz w:val="28"/>
          <w:szCs w:val="28"/>
        </w:rPr>
        <w:t xml:space="preserve"> Перечня (реестра) </w:t>
      </w:r>
    </w:p>
    <w:p w:rsidR="005C30A1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</w:t>
      </w:r>
    </w:p>
    <w:p w:rsidR="005C30A1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Миллеровского городского</w:t>
      </w:r>
    </w:p>
    <w:p w:rsidR="005C30A1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и муниципальными автономными </w:t>
      </w:r>
    </w:p>
    <w:p w:rsidR="005C30A1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учреждениями культуры юридическим </w:t>
      </w:r>
    </w:p>
    <w:p w:rsidR="00354D42" w:rsidRDefault="00381658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физическим лицам</w:t>
      </w:r>
    </w:p>
    <w:p w:rsidR="00354D42" w:rsidRDefault="00354D42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605" w:rsidRDefault="00354D42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0FA8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B285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 № </w:t>
      </w:r>
      <w:r w:rsidR="000B2858">
        <w:rPr>
          <w:rFonts w:ascii="Times New Roman" w:hAnsi="Times New Roman" w:cs="Times New Roman"/>
          <w:sz w:val="28"/>
          <w:szCs w:val="28"/>
        </w:rPr>
        <w:t>131-ФЗ от 03.10.2013 «Об общих принципах организации местного самоуправления в Российской Федерации»,</w:t>
      </w:r>
      <w:r w:rsidR="008164E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№ </w:t>
      </w:r>
      <w:r w:rsidR="008164EF">
        <w:rPr>
          <w:rFonts w:ascii="Times New Roman" w:hAnsi="Times New Roman" w:cs="Times New Roman"/>
          <w:sz w:val="28"/>
          <w:szCs w:val="28"/>
        </w:rPr>
        <w:t xml:space="preserve">210-ФЗ от 14.07.2010 «Об организации предоставления государственных и муниципальных услуг», </w:t>
      </w:r>
      <w:r w:rsidR="00C3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05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600" w:rsidRDefault="00BD4605" w:rsidP="0082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63E4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5B" w:rsidRDefault="00C37F8E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5E1C5B">
        <w:rPr>
          <w:rFonts w:ascii="Times New Roman" w:hAnsi="Times New Roman" w:cs="Times New Roman"/>
          <w:sz w:val="28"/>
          <w:szCs w:val="28"/>
        </w:rPr>
        <w:t>:</w:t>
      </w:r>
    </w:p>
    <w:p w:rsidR="005E1C5B" w:rsidRDefault="005E1C5B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</w:t>
      </w:r>
      <w:r w:rsidR="00C37F8E">
        <w:rPr>
          <w:rFonts w:ascii="Times New Roman" w:hAnsi="Times New Roman" w:cs="Times New Roman"/>
          <w:sz w:val="28"/>
          <w:szCs w:val="28"/>
        </w:rPr>
        <w:t xml:space="preserve"> </w:t>
      </w:r>
      <w:r w:rsidR="005C30A1">
        <w:rPr>
          <w:rFonts w:ascii="Times New Roman" w:hAnsi="Times New Roman" w:cs="Times New Roman"/>
          <w:sz w:val="28"/>
          <w:szCs w:val="28"/>
        </w:rPr>
        <w:t>Перечень (реестр</w:t>
      </w:r>
      <w:r w:rsidR="004963E4">
        <w:rPr>
          <w:rFonts w:ascii="Times New Roman" w:hAnsi="Times New Roman" w:cs="Times New Roman"/>
          <w:sz w:val="28"/>
          <w:szCs w:val="28"/>
        </w:rPr>
        <w:t xml:space="preserve">)  </w:t>
      </w:r>
      <w:r w:rsidR="005C30A1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 Миллеровского городского поселения и муниципальными автономными учреждениями культуры юридическим и физическим лицам</w:t>
      </w:r>
      <w:r w:rsidR="00D72DB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51965" w:rsidRPr="005C30A1" w:rsidRDefault="00151965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организационной, архивной и кадровой работы разместить настоящее постановление в сети интернет на официальном сайте Администрации Миллеровского городского поселения.</w:t>
      </w:r>
    </w:p>
    <w:p w:rsidR="004963E4" w:rsidRDefault="00151965" w:rsidP="005E1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3E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5E64CE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5E64CE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</w:t>
      </w:r>
      <w:r w:rsidR="008F37A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963E4" w:rsidRDefault="004963E4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BB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BB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BB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CE" w:rsidRDefault="005E64CE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Миллеровского</w:t>
      </w:r>
    </w:p>
    <w:p w:rsidR="008164EF" w:rsidRDefault="005E64CE" w:rsidP="00816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          В.С.Макаренко</w:t>
      </w: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Миллеровского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«О</w:t>
      </w:r>
      <w:r w:rsidRPr="00AB405C">
        <w:rPr>
          <w:rFonts w:ascii="Times New Roman" w:hAnsi="Times New Roman" w:cs="Times New Roman"/>
          <w:sz w:val="28"/>
          <w:szCs w:val="28"/>
        </w:rPr>
        <w:t xml:space="preserve">б  утверждении </w:t>
      </w:r>
    </w:p>
    <w:p w:rsidR="00363A4D" w:rsidRPr="00AB405C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sz w:val="28"/>
          <w:szCs w:val="28"/>
        </w:rPr>
        <w:t xml:space="preserve">перечня (реестра) муниципальных услуг,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автономными </w:t>
      </w:r>
    </w:p>
    <w:p w:rsidR="00363A4D" w:rsidRPr="00AB405C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Pr="00AB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3A4D">
        <w:rPr>
          <w:rFonts w:ascii="Times New Roman" w:hAnsi="Times New Roman" w:cs="Times New Roman"/>
          <w:sz w:val="28"/>
          <w:szCs w:val="28"/>
          <w:u w:val="single"/>
        </w:rPr>
        <w:t>№  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63A4D">
        <w:rPr>
          <w:rFonts w:ascii="Times New Roman" w:hAnsi="Times New Roman" w:cs="Times New Roman"/>
          <w:sz w:val="28"/>
          <w:szCs w:val="28"/>
          <w:u w:val="single"/>
        </w:rPr>
        <w:t>18.03.2014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63A4D" w:rsidRDefault="00363A4D" w:rsidP="0036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A4D" w:rsidRPr="006304B4" w:rsidRDefault="00363A4D" w:rsidP="00363A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4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</w:p>
    <w:p w:rsidR="00363A4D" w:rsidRPr="006304B4" w:rsidRDefault="00363A4D" w:rsidP="00363A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4">
        <w:rPr>
          <w:rFonts w:ascii="Times New Roman" w:hAnsi="Times New Roman" w:cs="Times New Roman"/>
          <w:b/>
          <w:sz w:val="28"/>
          <w:szCs w:val="28"/>
        </w:rPr>
        <w:t>В МИЛЛЕРОВСКОМ ГОРО</w:t>
      </w:r>
      <w:r>
        <w:rPr>
          <w:rFonts w:ascii="Times New Roman" w:hAnsi="Times New Roman" w:cs="Times New Roman"/>
          <w:b/>
          <w:sz w:val="28"/>
          <w:szCs w:val="28"/>
        </w:rPr>
        <w:t xml:space="preserve">ДСКОМ ПОСЕЛЕНИИ </w:t>
      </w:r>
    </w:p>
    <w:p w:rsidR="00363A4D" w:rsidRDefault="00363A4D" w:rsidP="00363A4D"/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426"/>
        <w:gridCol w:w="1276"/>
        <w:gridCol w:w="992"/>
        <w:gridCol w:w="1418"/>
        <w:gridCol w:w="1559"/>
        <w:gridCol w:w="2126"/>
        <w:gridCol w:w="993"/>
        <w:gridCol w:w="2126"/>
      </w:tblGrid>
      <w:tr w:rsidR="00363A4D" w:rsidTr="00363A4D">
        <w:tc>
          <w:tcPr>
            <w:tcW w:w="426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оказывающее услуги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(содержание) муниципальной услуги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акты, закрепляющие представленные услуги</w:t>
            </w:r>
          </w:p>
        </w:tc>
      </w:tr>
      <w:tr w:rsidR="00363A4D" w:rsidTr="00363A4D">
        <w:tc>
          <w:tcPr>
            <w:tcW w:w="10916" w:type="dxa"/>
            <w:gridSpan w:val="8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услуги, предоставляемые Администрацией Миллеровского городского поселения</w:t>
            </w:r>
          </w:p>
        </w:tc>
      </w:tr>
      <w:tr w:rsidR="00363A4D" w:rsidTr="00363A4D">
        <w:tc>
          <w:tcPr>
            <w:tcW w:w="426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363A4D" w:rsidRPr="00AD5298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информации из реестра объектов муниципальной собственности</w:t>
            </w:r>
          </w:p>
        </w:tc>
        <w:tc>
          <w:tcPr>
            <w:tcW w:w="992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 выданных выписок</w:t>
            </w:r>
          </w:p>
        </w:tc>
        <w:tc>
          <w:tcPr>
            <w:tcW w:w="1418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поселения, Отдел имущественных и земельных отношений </w:t>
            </w:r>
          </w:p>
        </w:tc>
        <w:tc>
          <w:tcPr>
            <w:tcW w:w="2126" w:type="dxa"/>
          </w:tcPr>
          <w:p w:rsidR="00363A4D" w:rsidRPr="00AD5298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Предоставление  выписок из реестра объектов муниципальной собственности физическим и юридическим лицам по заявлению.</w:t>
            </w:r>
          </w:p>
        </w:tc>
        <w:tc>
          <w:tcPr>
            <w:tcW w:w="993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Миллеровс-кого городского поселения</w:t>
            </w:r>
          </w:p>
        </w:tc>
        <w:tc>
          <w:tcPr>
            <w:tcW w:w="2126" w:type="dxa"/>
          </w:tcPr>
          <w:p w:rsidR="00363A4D" w:rsidRPr="00AD5298" w:rsidRDefault="00363A4D" w:rsidP="00F1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Миллеровского городского поселения № 26 от 04.03.10 «Об утверждении Административного регламента отдела имущественных и земельных отношений АМГП «Услуга по предоставлению информации из реестра объектов муниципальной собственности»</w:t>
            </w:r>
          </w:p>
        </w:tc>
      </w:tr>
      <w:tr w:rsidR="00363A4D" w:rsidTr="00363A4D">
        <w:tc>
          <w:tcPr>
            <w:tcW w:w="426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предоставлению муниципальных жилых помещений специализированного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предоставленных помещений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поселения, Сектор организационно, архивной и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Прием документов  и регистрация заявления на предоставление муниципальной услуги.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Рассмотрение заявлений и  документов.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нормативно-правового акта о предоставлении муниципальных жилых помещений.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4.Заключение договоров социального найма муниципальных жилых помещений.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5.Мотивированный отказ в случае невозможности предоставления муниципальных жилых помещений.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Pr="00AD5298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Миллеровского городского поселения № 67 от 26.02.14 «Об утверждении Положения о порядке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 муниципального специализированного жилищного фонда в  муниципальном образовании «Миллеровское городское поселение»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за плату земельного участка, находящегося в собственности Миллеровского городского поселения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участков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134AEC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поселения, </w:t>
            </w:r>
          </w:p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363A4D" w:rsidRPr="00AD253E" w:rsidRDefault="00363A4D" w:rsidP="00F14D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253E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AD2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ринятие решений о предоставлении в собственность граждан и юридических лиц земельных участков;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AD2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аключение договоров купли-продажи земельных участков;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Миллеровского городского поселения № 244 от 28.06.2012 «Об установлении порядка предоставления гражданам и юридическим лицам земельных участков, находящихся в  муниципальной собственности муниципального образования «Миллеровское городское поселение» и переоформления прав на них»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объектов муниципальной собственности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Миллеровского городского поселения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предоставленных объектов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134AEC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поселения, Отдел имущественных 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126" w:type="dxa"/>
          </w:tcPr>
          <w:p w:rsidR="00363A4D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и регистрация обращений заявителей о предоставлении муниципальной услуги;</w:t>
            </w:r>
          </w:p>
          <w:p w:rsidR="00363A4D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консультации о порядке 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муниципальной услуги;</w:t>
            </w:r>
          </w:p>
          <w:p w:rsidR="00363A4D" w:rsidRPr="00E30379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способа предоставления муниципального имущества;</w:t>
            </w:r>
          </w:p>
          <w:p w:rsidR="00363A4D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конкурсов (аукционов) на право заключения договоров аренды, безвозмездного пользования и других договоров, предусматривающих переход прав пользования в отношении объектов муниципального нежилого фонда;</w:t>
            </w:r>
          </w:p>
          <w:p w:rsidR="00363A4D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договора аренды (безвозмездного пользования) по итогам проведения конкурса (аукциона) на право заключения договора;</w:t>
            </w:r>
          </w:p>
          <w:p w:rsidR="00363A4D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договора аренды (безвозмездного пользования) без проведения торгов;</w:t>
            </w:r>
          </w:p>
          <w:p w:rsidR="00363A4D" w:rsidRPr="00FA1A3C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</w:t>
            </w:r>
            <w:r w:rsidRPr="00E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муниципального имущества по заключенному договору;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Миллеровского городского поселения № 223 от 27.01.2012 «Об утверждении Положения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муниципального имущества муниципального образования «Миллеровское городское поселение» в аренду»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Возмездное отчуждение (приватизация)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Миллеровского городского поселения.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объектов собственности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13B7C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поселения, Отдел имущественных 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126" w:type="dxa"/>
          </w:tcPr>
          <w:p w:rsidR="00363A4D" w:rsidRPr="00E470F8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 решения о 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приватизации муниципального имущества;</w:t>
            </w:r>
          </w:p>
          <w:p w:rsidR="00363A4D" w:rsidRPr="00E470F8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несение 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изменений (дополнений) в Прогнозный план (программу) приватизации муниципального имущества на очередной финансовый год;</w:t>
            </w:r>
          </w:p>
          <w:p w:rsidR="00363A4D" w:rsidRPr="00E470F8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и проведение торгов по продаже муниципального имущества в порядке, установленном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законом 178-ФЗ от 21.12.2001 «О приватизации государственного и муниципального имущества»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A4D" w:rsidRPr="00FA1A3C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</w:t>
            </w:r>
            <w:r w:rsidRPr="00E4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несение изменений в Реестр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Миллеровского городского поселения № 53 от 06.12.2013 «Об утверждении программы приватизации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муниципального образования «Миллеровское городское поселение»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</w:tcPr>
          <w:p w:rsidR="00363A4D" w:rsidRPr="00DF02B9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13B7C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Отдел муниципального хозяйства</w:t>
            </w:r>
          </w:p>
        </w:tc>
        <w:tc>
          <w:tcPr>
            <w:tcW w:w="2126" w:type="dxa"/>
          </w:tcPr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>1. П</w:t>
            </w:r>
            <w:r w:rsidRPr="00214224">
              <w:t>рием документов и регистрация заявления  на предоставление муниципальной услуги;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 xml:space="preserve">2. </w:t>
            </w:r>
            <w:r w:rsidRPr="00214224">
              <w:t xml:space="preserve">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 xml:space="preserve">3. </w:t>
            </w:r>
            <w:r w:rsidRPr="00214224">
              <w:t xml:space="preserve"> принятие решения межведомственной комиссией  и оформление  заключения;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 xml:space="preserve">4. </w:t>
            </w:r>
            <w:r w:rsidRPr="00214224">
              <w:t xml:space="preserve">направление </w:t>
            </w:r>
            <w:r w:rsidRPr="00214224">
              <w:lastRenderedPageBreak/>
              <w:t>заявителю акта обследования и заключения.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Миллеровского городского поселения № 147 от 03.11.2010 «О создании межведомственной комиссии Миллеровского городского поселения по признанию помещений жилыми помещениями, жилого помещения непригодным для проживания и многоквартирного дома аварийным и подлежащим сносу»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</w:tcPr>
          <w:p w:rsidR="00363A4D" w:rsidRPr="00DF02B9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93401A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Отдел муниципального хозяйства</w:t>
            </w:r>
          </w:p>
        </w:tc>
        <w:tc>
          <w:tcPr>
            <w:tcW w:w="2126" w:type="dxa"/>
          </w:tcPr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 xml:space="preserve">1. </w:t>
            </w:r>
            <w:r w:rsidRPr="00214224">
              <w:t>прием документов и регистрация заявления  на предоставление муниципальной услуги;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>2.  обследование многоквартирных домов;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  <w:r>
              <w:t xml:space="preserve">3. </w:t>
            </w:r>
            <w:r w:rsidRPr="00214224">
              <w:t xml:space="preserve"> принятие решения межведомственной комиссией  и оформление  заключения;</w:t>
            </w:r>
          </w:p>
          <w:p w:rsidR="00363A4D" w:rsidRPr="00214224" w:rsidRDefault="00363A4D" w:rsidP="00F14DD2">
            <w:pPr>
              <w:pStyle w:val="a5"/>
              <w:spacing w:before="0" w:beforeAutospacing="0" w:after="0" w:afterAutospacing="0"/>
            </w:pP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Миллеровского городского поселения № 147 от 03.11.2010 «О создании межведомственной комиссии Миллеровского городского поселения по признанию помещений жилыми помещениями, жилого помещения непригодным для проживания и многоквартирного дома аварийным и подлежащим сносу»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363A4D" w:rsidRPr="00DF02B9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разрешений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93401A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Отдел имущественных и земельных отношений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A75C0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заявления и документов на получение муниципальной услуги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75C0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и проведение публичных слушаний по вопросу предоставления разрешения на условно разрешенный вид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63A4D" w:rsidRPr="009A75C0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A7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Принятие решения о предоставлении или об отказе в предоставлении муниципальной услуги, подготовка и выдача результата предоставления муниципальной </w:t>
            </w:r>
            <w:r w:rsidRPr="009A75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Миллеровского городского поселения  № 217 от 27.12.2011 «Об утверждении Правил землепользования и застройки Миллеровского городского поселения»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</w:tcPr>
          <w:p w:rsidR="00363A4D" w:rsidRPr="00DF02B9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переведенных помещений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93401A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Отдел имущественных и земельных отношений</w:t>
            </w:r>
          </w:p>
        </w:tc>
        <w:tc>
          <w:tcPr>
            <w:tcW w:w="2126" w:type="dxa"/>
          </w:tcPr>
          <w:p w:rsidR="00363A4D" w:rsidRPr="00F53447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7">
              <w:rPr>
                <w:rFonts w:ascii="Times New Roman" w:hAnsi="Times New Roman" w:cs="Times New Roman"/>
                <w:sz w:val="24"/>
                <w:szCs w:val="24"/>
              </w:rPr>
              <w:t>1. Перечень услуг, необходимых и обязательных для предоставления муниципальной услуги;</w:t>
            </w:r>
          </w:p>
          <w:p w:rsidR="00363A4D" w:rsidRPr="00F53447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7">
              <w:rPr>
                <w:rFonts w:ascii="Times New Roman" w:hAnsi="Times New Roman" w:cs="Times New Roman"/>
                <w:sz w:val="24"/>
                <w:szCs w:val="24"/>
              </w:rPr>
              <w:t>2. Получение правоустанавливающего документа на объект недвижимости;</w:t>
            </w:r>
          </w:p>
          <w:p w:rsidR="00363A4D" w:rsidRPr="00F53447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7">
              <w:rPr>
                <w:rFonts w:ascii="Times New Roman" w:hAnsi="Times New Roman" w:cs="Times New Roman"/>
                <w:sz w:val="24"/>
                <w:szCs w:val="24"/>
              </w:rPr>
              <w:t>3. Получение плана переводимого помещения с его описанием, технического паспорта жилого помещения;</w:t>
            </w:r>
          </w:p>
          <w:p w:rsidR="00363A4D" w:rsidRPr="00F53447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7">
              <w:rPr>
                <w:rFonts w:ascii="Times New Roman" w:hAnsi="Times New Roman" w:cs="Times New Roman"/>
                <w:sz w:val="24"/>
                <w:szCs w:val="24"/>
              </w:rPr>
              <w:t>4. Получение поэтажного плана дома;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7">
              <w:rPr>
                <w:rFonts w:ascii="Times New Roman" w:hAnsi="Times New Roman" w:cs="Times New Roman"/>
                <w:sz w:val="24"/>
                <w:szCs w:val="24"/>
              </w:rPr>
              <w:t>5. Подготовка проекта переустройства или перепланировки переводимого помещения.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Главы Миллеровского городского поселения № 47 от 21.05.2009 г «Об утверждении Порядка принятия решений о переводе жилых помещений в нежилые помещения и нежилых помещений в жилые помещения»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363A4D" w:rsidRPr="00DF02B9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решения об изменении вида разрешенного использования земельного участка и (или) объекта капитального строительства.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72598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Отдел имущественных и земельных отношений</w:t>
            </w:r>
          </w:p>
        </w:tc>
        <w:tc>
          <w:tcPr>
            <w:tcW w:w="2126" w:type="dxa"/>
          </w:tcPr>
          <w:p w:rsidR="00363A4D" w:rsidRPr="008C2834" w:rsidRDefault="00363A4D" w:rsidP="00F1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8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28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одного вида разрешенного использования земельных участков  на другой вид разрешенного использования</w:t>
            </w:r>
            <w:r w:rsidRPr="008C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A4D" w:rsidRPr="008C2834" w:rsidRDefault="00363A4D" w:rsidP="00F14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постановления  об изменении одного вида разрешенного использования </w:t>
            </w:r>
            <w:r w:rsidRPr="008C28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земельных участков  на другой вид разрешенного использования</w:t>
            </w:r>
            <w:r w:rsidRPr="008C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63A4D" w:rsidRPr="008C2834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34">
              <w:rPr>
                <w:rFonts w:ascii="Times New Roman" w:eastAsia="Calibri" w:hAnsi="Times New Roman" w:cs="Times New Roman"/>
                <w:sz w:val="24"/>
                <w:szCs w:val="24"/>
              </w:rPr>
              <w:t>или мотивированный отказ</w:t>
            </w:r>
            <w:r w:rsidRPr="008C2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Миллеровского городского поселения  № 217 от 27.12.2011 «Об утверждении Правил землепользования и застройки Миллеровского городского поселения»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муниципальной функции «Рассмотрение обращений граждан в Администрации Миллеровского городского поселения»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поступивших обращений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87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Миллеровского городского поселения, Сектор организационно, архивной и кадровой работы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обращений (в том числе на адрес электронной почты), устных обращений, обращений в телефонном режиме.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№ 59-ФЗ от 02.05.2006 г «О порядке рассмотрения обращений граждан РФ»</w:t>
            </w:r>
          </w:p>
        </w:tc>
      </w:tr>
      <w:tr w:rsidR="00363A4D" w:rsidTr="00363A4D">
        <w:tc>
          <w:tcPr>
            <w:tcW w:w="426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взаимодействию Администрации Миллеровского городского поселения с исполнительными органами государственной власти и юридическими лицами в части обеспечения условий реализации на территории муниципального образования «Миллеровское городское поселение»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на проведение публичных мероприятий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заявок на проведение публичных мероприятий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Сектор организационно, архивной и кадровой работы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Принятие заявок на проведение публичных мероприятий.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заявителям решений об одобрении или отказе в проведении публичного мероприятия.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 специально выделенных мест  для проведения публичных мероприятий.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Координация действий  сторон участников публичных мероприятий.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Pr="00AD5298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54-ФЗ от 19.06.2004 г «О собраниях, митингах, демонстрациях, шествиях и пикетированиях»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исполнению муниципальной функции по обеспечению условий реализации на территории муниципального образования «Миллеровское городское поселение» права граждан на проведение собраний, митингов, демонстраций, шествий и пикетирований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проведение собраний, митингов, демонстраций, шествий и пикетирований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Сектор организационно, архивной и кадровой работы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Предоставление разрешений на проведение собраний, митингов, демонстраций, шествий и пикетирований в специально отведенных местах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 специально выделенных мест  для проведения публичных мероприятий.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54-ФЗ от 19.06.2004 г «О собраниях, митингах, демонстрациях, шествиях и пикетированиях»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обеспечению жильем молодых семей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заявок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3B78EB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Оказание мер муниципальной поддержки и улучшении жилищных условий отдельным категориям граждан, в том числе с учетом исполнения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по обеспечению жильем отдельных категорий граждан.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Миллеровского городского поселения № 291 от 11.10.2013 г «Об утверждении муниципальной программы «Обеспечение доступным и комфортным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населения Миллеровского городского»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7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принятию на учет граждан в качестве нуждающихся  в жилых  помещениях, предоставляемых по договору социального найма на территории Миллеровского городского поселения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3B78EB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 Администрации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Оказание мер муниципальной поддержки  в улучшении жилищных условий отдельным категориям граждан, в том числе с учетом исполнения государственных обязательств по обеспечению жильем отдельных категорий граждан.</w:t>
            </w: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Миллеровского городского поселения № 291 от 11.10.2013 г «Об утверждении муниципальной программы «Обеспечение доступным и комфортным жильем населения Миллеровского городского»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363A4D" w:rsidRDefault="00363A4D" w:rsidP="00F14DD2">
            <w:pPr>
              <w:pStyle w:val="a5"/>
            </w:pPr>
            <w:r>
              <w:t>Предоставление информации о порядке предоставления жилищно-коммунальных услуг в муниципальном образовании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запросов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EB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Администрации Миллеровского городского поселения</w:t>
            </w:r>
          </w:p>
        </w:tc>
        <w:tc>
          <w:tcPr>
            <w:tcW w:w="2126" w:type="dxa"/>
          </w:tcPr>
          <w:p w:rsidR="00363A4D" w:rsidRPr="00465CD5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465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рием, первичная проверка представленных документов и регистрация заявления о предоставлении муниципальной услуги;</w:t>
            </w:r>
          </w:p>
          <w:p w:rsidR="00363A4D" w:rsidRPr="00465CD5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</w:t>
            </w:r>
            <w:r w:rsidRPr="00465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и подготовка информации по заявлению, в том числе направление запросов в другие организации в процессе рассмотрения обращения;</w:t>
            </w:r>
          </w:p>
          <w:p w:rsidR="00363A4D" w:rsidRPr="00465CD5" w:rsidRDefault="00363A4D" w:rsidP="00F1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</w:t>
            </w:r>
            <w:r w:rsidRPr="00465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по результатам рассмотрения обращения </w:t>
            </w:r>
            <w:r w:rsidRPr="00465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итогового документа и направление письменного, в том числе в электронной форме, ответа заявителю.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pStyle w:val="a5"/>
              <w:spacing w:before="0" w:beforeAutospacing="0" w:after="0" w:afterAutospacing="0"/>
              <w:jc w:val="center"/>
            </w:pPr>
            <w:r>
              <w:t>Федеральный закон от 02.05.2006 № 59-ФЗ</w:t>
            </w:r>
          </w:p>
          <w:p w:rsidR="00363A4D" w:rsidRDefault="00363A4D" w:rsidP="00F14DD2">
            <w:pPr>
              <w:pStyle w:val="a5"/>
              <w:spacing w:before="0" w:beforeAutospacing="0" w:after="0" w:afterAutospacing="0"/>
              <w:jc w:val="center"/>
            </w:pPr>
            <w:r>
              <w:t xml:space="preserve"> «О порядке рассмотрения обращений граждан РФ», </w:t>
            </w:r>
          </w:p>
          <w:p w:rsidR="00363A4D" w:rsidRDefault="00363A4D" w:rsidP="00F14DD2">
            <w:pPr>
              <w:pStyle w:val="a5"/>
              <w:spacing w:before="0" w:beforeAutospacing="0" w:after="0" w:afterAutospacing="0"/>
              <w:jc w:val="center"/>
            </w:pPr>
            <w:r>
              <w:t>Постановление Правительства РФ от 06.05.2011 № 354</w:t>
            </w:r>
          </w:p>
          <w:p w:rsidR="00363A4D" w:rsidRDefault="00363A4D" w:rsidP="00F14DD2">
            <w:pPr>
              <w:pStyle w:val="a5"/>
              <w:spacing w:before="0" w:beforeAutospacing="0" w:after="0" w:afterAutospacing="0"/>
              <w:jc w:val="center"/>
            </w:pPr>
            <w:r>
              <w:t> «О предоставлении коммунальных услуг собственникам и пользователям жилых помещений в многоквартирных домах и жилых домах»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76" w:type="dxa"/>
          </w:tcPr>
          <w:p w:rsidR="00363A4D" w:rsidRDefault="00363A4D" w:rsidP="00F14DD2">
            <w:pPr>
              <w:pStyle w:val="a5"/>
            </w:pPr>
            <w:r>
              <w:t>Выдача разрешений на право организации розничных рынков и проведение ярмарок на территории Миллеровского городского поселения.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Администрации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Рассмотрение заявлений  на право организации рынков и ярмарок;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Прием документов на рассмотрение;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разрешений  (отказа) на право проведения ярмарок и организации рынков;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проектов нормативно-правовых актов об организации и проведение ярмарок и организации рынков на территории Миллеровского городского поселения.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pStyle w:val="a5"/>
              <w:jc w:val="center"/>
            </w:pPr>
            <w:r>
              <w:t>Федеральный закон от 28.12.2009 № 381 – ФЗ «Об основах государственного регулирования торговой деятельности в Российско2й Федерации», Областной закон от 16.04.2010 г.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 Правительства Ростовской области от 08.08.2012 № 740 «Об утверждении Порядка организации ярмарок на территории Ростовской области и продажи товаров (выполнения работ, оказания услуг) на них».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363A4D" w:rsidRDefault="00363A4D" w:rsidP="00F14DD2">
            <w:pPr>
              <w:pStyle w:val="a5"/>
            </w:pPr>
            <w:r>
              <w:t>Услуга по оказанию материальной помощи граждана</w:t>
            </w:r>
            <w:r>
              <w:lastRenderedPageBreak/>
              <w:t>м, пострадавшим при пожаре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поступивших заявлений</w:t>
            </w:r>
          </w:p>
        </w:tc>
        <w:tc>
          <w:tcPr>
            <w:tcW w:w="1418" w:type="dxa"/>
          </w:tcPr>
          <w:p w:rsidR="00363A4D" w:rsidRPr="0080194E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</w:t>
            </w:r>
            <w:r w:rsidRPr="0080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Финансово-экономический отдел Администрации Миллеровск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Прием заявлений и документов на рассмотрение;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или отказе в предоставлении материальной помощи;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нормативно-правового акта о предоставлении материальной помощи.</w:t>
            </w:r>
          </w:p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Миллеровского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pStyle w:val="a5"/>
              <w:jc w:val="center"/>
            </w:pPr>
            <w:r>
              <w:lastRenderedPageBreak/>
              <w:t xml:space="preserve">Постановление Администрации Миллеровского городского поселения № 165 от 30.05.2013 2О </w:t>
            </w:r>
            <w:r>
              <w:lastRenderedPageBreak/>
              <w:t>порядке выделения бюджетных ассигнований из резервного фонда Администрации Миллеровского городского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</w:tr>
      <w:tr w:rsidR="00363A4D" w:rsidTr="00363A4D">
        <w:tc>
          <w:tcPr>
            <w:tcW w:w="426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363A4D" w:rsidRDefault="00363A4D" w:rsidP="00F14DD2">
            <w:pPr>
              <w:pStyle w:val="a5"/>
            </w:pPr>
            <w:r>
              <w:t>Выдача копий муниципальных правовых актов Администрации Миллеровского городского поселения</w:t>
            </w:r>
          </w:p>
        </w:tc>
        <w:tc>
          <w:tcPr>
            <w:tcW w:w="992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418" w:type="dxa"/>
          </w:tcPr>
          <w:p w:rsidR="00363A4D" w:rsidRDefault="00363A4D" w:rsidP="00F14DD2">
            <w:pPr>
              <w:jc w:val="center"/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Сектор организационно, архивной и кадровой работы</w:t>
            </w:r>
          </w:p>
        </w:tc>
        <w:tc>
          <w:tcPr>
            <w:tcW w:w="2126" w:type="dxa"/>
          </w:tcPr>
          <w:p w:rsidR="00363A4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A4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Миллеровского городского поселения</w:t>
            </w:r>
          </w:p>
        </w:tc>
        <w:tc>
          <w:tcPr>
            <w:tcW w:w="2126" w:type="dxa"/>
          </w:tcPr>
          <w:p w:rsidR="00363A4D" w:rsidRDefault="00363A4D" w:rsidP="00F14DD2">
            <w:pPr>
              <w:pStyle w:val="a5"/>
              <w:jc w:val="center"/>
            </w:pPr>
            <w:r>
              <w:t>Федеральный закон 131-ФЗ от 06.10.2003 «Об общих принципах организации местного самоуправления в Российской Федерации»</w:t>
            </w:r>
          </w:p>
        </w:tc>
      </w:tr>
      <w:tr w:rsidR="00363A4D" w:rsidTr="00363A4D">
        <w:tc>
          <w:tcPr>
            <w:tcW w:w="10916" w:type="dxa"/>
            <w:gridSpan w:val="8"/>
          </w:tcPr>
          <w:p w:rsidR="00363A4D" w:rsidRPr="00A157F2" w:rsidRDefault="00363A4D" w:rsidP="00F14DD2">
            <w:pPr>
              <w:pStyle w:val="a5"/>
              <w:jc w:val="center"/>
              <w:rPr>
                <w:b/>
              </w:rPr>
            </w:pPr>
            <w:r w:rsidRPr="00A157F2">
              <w:rPr>
                <w:b/>
              </w:rPr>
              <w:t>Муниципальные услуги в сфере культуры</w:t>
            </w:r>
          </w:p>
        </w:tc>
      </w:tr>
      <w:tr w:rsidR="00363A4D" w:rsidTr="00363A4D">
        <w:tc>
          <w:tcPr>
            <w:tcW w:w="4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Библиотечное, информационное и справочное обслуживание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Выдача документов (печатных, электронных, аудиовизуальных) в читальных залах, абонементах, в соответствии с правилами пользования библиотекой.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пользователям информации  (справки, консультации) о составе библиотечных фондов через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каталогов и другие формы библиотечного информирования.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библиотечных фондов.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культурно-просветительских мероприятий.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5. Комплектование библиотечных фондов.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6. Обеспечение безопасности фондов.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7. Материально-техническое оснащение процесса информационно-библиотечного обслуживания.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8. Обеспечение библиотек персоналом, повышение квалификации персонала.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9. Организация бесплатного доступа к документам библиотечных фондов в течение 6 дней в неделю.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10. Выдача книг и других документов из библиотечного фонда во временное пользование: на дом (не более 15 дней), в читальном зале (в течение рабочего дня). Среднее время обслуживания – не более 20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мин.на человека.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11. Предоставление бесплатной информации об услугах и ресурсах библиотеки, в том числе о возможностях удовлетворения запроса с помощью других библиотек.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12. Оказание бесплатной справочной и консультационной помощи в поиске информации (не более 20 мин. На одну услугу).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13. Подбор информации по  запрашиваемой теме информации.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14. Предоставление возможности посещения и участия населения Миллеровского городского поселения в организуемых библиотекой массовых мероприятиях. 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 Миллеровс-кого  городского поселения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 статья 16, пункт 1, пункт 16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29.12.1994 № 78-ФЗ «О библиотечном деле»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законодательства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 культуре ст.40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4. Конституция Российской Федерации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5. Приказ Министерства культуры и массовых коммуникаций РФ от 18.01.2007 № 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6. Распоряжение Правительства Российской Федерации от 03.07.1996 г. № 1063-р (в ред.распоряжения Правительства РФ от 17.07.2001 № 942-р) «О социальных нормах и нормативах»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7. Постановление Правительства Российской Федерации от 26.06.1995 г. № 609 «Об утверждении положения об основах хозяйственной деятельности и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организаций культуры и искусства»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8. Иные нормативно-правовые акты, регулирующие правоотношения в сфере оказания услуг по организации культурно-досуговых мероприятий.</w:t>
            </w:r>
          </w:p>
        </w:tc>
      </w:tr>
      <w:tr w:rsidR="00363A4D" w:rsidTr="00363A4D">
        <w:tc>
          <w:tcPr>
            <w:tcW w:w="4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Коли-чество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денных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любительского искусства, самодеятельной творческой инициативы, традиционного художественного народного творчества и социально-культурной активности населения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Приобщение жителей к творчеству, культурному развитию, любительскому искусству и ремеслам (кружковая работа)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творческих коллективов и клубнях формирований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благоприятных условий для неформального общения посетителей 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любительских коллективов, студий и кружков художественного творчества, народных театров, любительских объединений и клубов по культурно-познавательным, коллекционно-собирательным и иным интересам, других клубных формирований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 Миллеровс-кого  городского поселения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4D" w:rsidRPr="00D811DD" w:rsidTr="00363A4D">
        <w:tc>
          <w:tcPr>
            <w:tcW w:w="4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Проведение концертов, фестивалей, конкурсов, праздников, дискотек и иных культурно-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мероприятий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Предоставление информации о времени и месте представлений, концертов, театрально-зрелищных  мероприятий, о проведении ярмарок, выставок на территории Миллеровского городского поселения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и проведение фестивалей, смотров, конкурсов, выставок и других форм показа результатов творческой деятельности;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3. Проведение спектаклей, концертов, других тетрально-зрелищных и выставочных мероприятий, в том числе с участием профессиональных коллективов, исполнителей и авторов;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разнообразных консультаций и лекториев, проведение тематических вечеров, устных журналов, циклов, творческих встреч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5.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досуга различных групп населения, в том числе проведение вечеров отдыха и танцев, дискотек, молодежных балов, детских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утренников, игровых и других культурно-развлекательных программ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63A4D" w:rsidRPr="00D811DD" w:rsidRDefault="00363A4D" w:rsidP="00F14DD2">
            <w:pPr>
              <w:pStyle w:val="a4"/>
              <w:rPr>
                <w:color w:val="000000"/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 xml:space="preserve">2. </w:t>
            </w:r>
            <w:r w:rsidRPr="00D811DD">
              <w:rPr>
                <w:color w:val="000000"/>
                <w:sz w:val="24"/>
                <w:szCs w:val="24"/>
              </w:rPr>
              <w:t xml:space="preserve">Основы законодательства Российской Федерации о </w:t>
            </w:r>
            <w:r w:rsidRPr="00D811DD">
              <w:rPr>
                <w:color w:val="000000"/>
                <w:sz w:val="24"/>
                <w:szCs w:val="24"/>
              </w:rPr>
              <w:lastRenderedPageBreak/>
              <w:t>культуре утв. ВС РФ 09.10.1992 г. 3612-1</w:t>
            </w:r>
          </w:p>
          <w:p w:rsidR="00363A4D" w:rsidRPr="00D811DD" w:rsidRDefault="00363A4D" w:rsidP="00F14DD2">
            <w:pPr>
              <w:pStyle w:val="a4"/>
              <w:rPr>
                <w:color w:val="000000"/>
                <w:sz w:val="24"/>
                <w:szCs w:val="24"/>
              </w:rPr>
            </w:pPr>
            <w:r w:rsidRPr="00D811DD">
              <w:rPr>
                <w:color w:val="000000"/>
                <w:sz w:val="24"/>
                <w:szCs w:val="24"/>
              </w:rPr>
              <w:t>Областной закон Ростовской области от 22.10.2004 N 177-ЗС"О культуре"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4D" w:rsidRPr="00D811DD" w:rsidTr="00363A4D">
        <w:tc>
          <w:tcPr>
            <w:tcW w:w="4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содержанию и благоустройству парка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Миллеровского городского поселения «Миллеровский городской парк культуры и отдыха им.Романенко»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Обеспечение чистоты и порядка, санитарное содержание, охрана зеленых насаждений и внешнего облика объектов аттракционного хозяйства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2. Ежедневная уборка территории, сбор и вывоз отходов, установка контейнеров для мусора.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3. Периодический осмотр элементов благоустройства (ограждений, зеленых насаждений, бордюров, пешеходных дорожек, малых архитектурных форм, устройство наружного освещения и подсветок.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4. Снос сухих деревьев, санитарная обрезка растений, удаление поросли.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санитарной очистки труб, канав, дренажей, предназначенных для отвода ливневых и грунтовых вод, очистку, окраску и побелку малых архитектурных форм и элементов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благоустройства.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6.Содержания в должном виде аттракционов и игровых площадок.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Миллеровс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63A4D" w:rsidRPr="00D811DD" w:rsidRDefault="00363A4D" w:rsidP="00F14DD2">
            <w:pPr>
              <w:pStyle w:val="a4"/>
              <w:rPr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 xml:space="preserve">2. СанПиН 42-128-4690-88 «Санитарные правила содержания территорий населенных мест» (утверждены Минздравом СССР 05.08.1988 № 4690-88); </w:t>
            </w:r>
            <w:r w:rsidRPr="00D811DD">
              <w:rPr>
                <w:sz w:val="24"/>
                <w:szCs w:val="24"/>
              </w:rPr>
              <w:br/>
              <w:t>СНиП III-10-75 «Благоустройство территорий» (утверждены постановлением Госстроя СССР от 25.09.1975 № 158);</w:t>
            </w:r>
          </w:p>
          <w:p w:rsidR="00363A4D" w:rsidRPr="00D811DD" w:rsidRDefault="00363A4D" w:rsidP="00F14DD2">
            <w:pPr>
              <w:pStyle w:val="a4"/>
              <w:rPr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>Федеральный закон от 27.12.2002 № 184-ФЗ «О техническом регулировании»;</w:t>
            </w:r>
            <w:r w:rsidRPr="00D811DD">
              <w:rPr>
                <w:sz w:val="24"/>
                <w:szCs w:val="24"/>
              </w:rPr>
              <w:br/>
              <w:t>Правила создания, охраны и содержания зеленых насаждений в городах РФ (Приказ № 153 от 15 декабря 1999г. государственного комитета РФ по строительству и жилищно-коммунальному комплексу);</w:t>
            </w:r>
          </w:p>
          <w:p w:rsidR="00363A4D" w:rsidRPr="00D811DD" w:rsidRDefault="00363A4D" w:rsidP="00F14DD2">
            <w:pPr>
              <w:pStyle w:val="a4"/>
              <w:rPr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lastRenderedPageBreak/>
              <w:t>СНиП Ш-10-75 "Благоустройство территорий";</w:t>
            </w:r>
          </w:p>
          <w:p w:rsidR="00363A4D" w:rsidRPr="00D811DD" w:rsidRDefault="00363A4D" w:rsidP="00F14DD2">
            <w:pPr>
              <w:pStyle w:val="a4"/>
              <w:rPr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>ГОСТ  Р 52169-2003 "Оборудование детских игровых площадок. Безопасность конструкции и методы испытаний. Общие требования";</w:t>
            </w:r>
          </w:p>
          <w:p w:rsidR="00363A4D" w:rsidRPr="00D811DD" w:rsidRDefault="00363A4D" w:rsidP="00F14DD2">
            <w:pPr>
              <w:pStyle w:val="a4"/>
              <w:rPr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>СанПиН 42-128-4690-88 "Санитарные правила содержания территорий населенных мест"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4D" w:rsidRPr="00D811DD" w:rsidTr="00363A4D">
        <w:tc>
          <w:tcPr>
            <w:tcW w:w="4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мероприятий с использованием аттракционного хозяйства</w:t>
            </w:r>
          </w:p>
        </w:tc>
        <w:tc>
          <w:tcPr>
            <w:tcW w:w="992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Количество проданных билетов</w:t>
            </w:r>
          </w:p>
        </w:tc>
        <w:tc>
          <w:tcPr>
            <w:tcW w:w="1418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 Миллеровского района</w:t>
            </w:r>
          </w:p>
        </w:tc>
        <w:tc>
          <w:tcPr>
            <w:tcW w:w="1559" w:type="dxa"/>
          </w:tcPr>
          <w:p w:rsidR="00363A4D" w:rsidRPr="00D811DD" w:rsidRDefault="00363A4D" w:rsidP="00F1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Миллеровского городского поселения «Миллеровский городской парк культуры и отдыха им.Романенко»</w:t>
            </w: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1. Работы по проведению фестивалей, выставок, смотров, конкурсов, иных мероприятий, в том числе культурно-досуговых, культурно-просветительских, концертов, дискотек.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2. Организация детских аттракционов.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3. Оборудование детских площадок.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>4. Организация выступлений творческих коллективов и артистов, приезжающих из других городов.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 потребителей услуг информацией о месте и времени всех проводимых </w:t>
            </w:r>
            <w:r w:rsidRPr="00D8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посредством размещения в средствах массовой информации.</w:t>
            </w:r>
          </w:p>
        </w:tc>
        <w:tc>
          <w:tcPr>
            <w:tcW w:w="993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63A4D" w:rsidRPr="00D811DD" w:rsidRDefault="00363A4D" w:rsidP="00F14DD2">
            <w:pPr>
              <w:pStyle w:val="a4"/>
              <w:rPr>
                <w:color w:val="000000"/>
                <w:sz w:val="24"/>
                <w:szCs w:val="24"/>
              </w:rPr>
            </w:pPr>
            <w:r w:rsidRPr="00D811DD">
              <w:rPr>
                <w:sz w:val="24"/>
                <w:szCs w:val="24"/>
              </w:rPr>
              <w:t>2.</w:t>
            </w:r>
            <w:r w:rsidRPr="00D811DD">
              <w:rPr>
                <w:color w:val="000000"/>
                <w:sz w:val="24"/>
                <w:szCs w:val="24"/>
              </w:rPr>
              <w:t xml:space="preserve"> Основы законодательства Российской Федерации о культуре утв. ВС РФ 09.10.1992 г. 3612-1</w:t>
            </w:r>
          </w:p>
          <w:p w:rsidR="00363A4D" w:rsidRPr="00D811DD" w:rsidRDefault="00363A4D" w:rsidP="00F14DD2">
            <w:pPr>
              <w:pStyle w:val="a4"/>
              <w:rPr>
                <w:color w:val="000000"/>
                <w:sz w:val="24"/>
                <w:szCs w:val="24"/>
              </w:rPr>
            </w:pPr>
            <w:r w:rsidRPr="00D811DD">
              <w:rPr>
                <w:color w:val="000000"/>
                <w:sz w:val="24"/>
                <w:szCs w:val="24"/>
              </w:rPr>
              <w:t>Областной закон Ростовской области от 22.10.2004 N 177-ЗС"О культуре"</w:t>
            </w:r>
          </w:p>
          <w:p w:rsidR="00363A4D" w:rsidRPr="00D811DD" w:rsidRDefault="00363A4D" w:rsidP="00F1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A4D" w:rsidRPr="00D811DD" w:rsidRDefault="00363A4D" w:rsidP="00363A4D">
      <w:pPr>
        <w:rPr>
          <w:rFonts w:ascii="Times New Roman" w:hAnsi="Times New Roman" w:cs="Times New Roman"/>
          <w:sz w:val="24"/>
          <w:szCs w:val="24"/>
        </w:rPr>
      </w:pPr>
    </w:p>
    <w:p w:rsidR="00057F7E" w:rsidRDefault="00057F7E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15A" w:rsidRPr="002F30A2" w:rsidRDefault="006A115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sectPr w:rsidR="006A115A" w:rsidRPr="002F30A2" w:rsidSect="00363A4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FB" w:rsidRDefault="007F68FB" w:rsidP="00363A4D">
      <w:pPr>
        <w:spacing w:after="0" w:line="240" w:lineRule="auto"/>
      </w:pPr>
      <w:r>
        <w:separator/>
      </w:r>
    </w:p>
  </w:endnote>
  <w:endnote w:type="continuationSeparator" w:id="0">
    <w:p w:rsidR="007F68FB" w:rsidRDefault="007F68FB" w:rsidP="0036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FB" w:rsidRDefault="007F68FB" w:rsidP="00363A4D">
      <w:pPr>
        <w:spacing w:after="0" w:line="240" w:lineRule="auto"/>
      </w:pPr>
      <w:r>
        <w:separator/>
      </w:r>
    </w:p>
  </w:footnote>
  <w:footnote w:type="continuationSeparator" w:id="0">
    <w:p w:rsidR="007F68FB" w:rsidRDefault="007F68FB" w:rsidP="00363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D5600"/>
    <w:rsid w:val="00010BBA"/>
    <w:rsid w:val="00016AA6"/>
    <w:rsid w:val="00020373"/>
    <w:rsid w:val="00031FCE"/>
    <w:rsid w:val="00057F7E"/>
    <w:rsid w:val="000B2858"/>
    <w:rsid w:val="001179CC"/>
    <w:rsid w:val="001363E8"/>
    <w:rsid w:val="00151965"/>
    <w:rsid w:val="00174FE5"/>
    <w:rsid w:val="002049CE"/>
    <w:rsid w:val="002366E2"/>
    <w:rsid w:val="002547EF"/>
    <w:rsid w:val="002647B6"/>
    <w:rsid w:val="00267F3D"/>
    <w:rsid w:val="00294C83"/>
    <w:rsid w:val="002B1986"/>
    <w:rsid w:val="002F1E77"/>
    <w:rsid w:val="002F30A2"/>
    <w:rsid w:val="003029A1"/>
    <w:rsid w:val="003421EC"/>
    <w:rsid w:val="00354D42"/>
    <w:rsid w:val="00363A4D"/>
    <w:rsid w:val="00375257"/>
    <w:rsid w:val="00381658"/>
    <w:rsid w:val="003E058C"/>
    <w:rsid w:val="0041172E"/>
    <w:rsid w:val="00443299"/>
    <w:rsid w:val="004963E4"/>
    <w:rsid w:val="004C0EDB"/>
    <w:rsid w:val="004D770F"/>
    <w:rsid w:val="005128EA"/>
    <w:rsid w:val="00540FF0"/>
    <w:rsid w:val="005C30A1"/>
    <w:rsid w:val="005E1C5B"/>
    <w:rsid w:val="005E64CE"/>
    <w:rsid w:val="006304B4"/>
    <w:rsid w:val="00636F04"/>
    <w:rsid w:val="00647786"/>
    <w:rsid w:val="006621E8"/>
    <w:rsid w:val="00672170"/>
    <w:rsid w:val="0068352C"/>
    <w:rsid w:val="006A115A"/>
    <w:rsid w:val="00701058"/>
    <w:rsid w:val="00720C81"/>
    <w:rsid w:val="007231A2"/>
    <w:rsid w:val="007574FC"/>
    <w:rsid w:val="007D5600"/>
    <w:rsid w:val="007E759F"/>
    <w:rsid w:val="007F68FB"/>
    <w:rsid w:val="007F7AD4"/>
    <w:rsid w:val="008164EF"/>
    <w:rsid w:val="00820FA8"/>
    <w:rsid w:val="008327DF"/>
    <w:rsid w:val="008F37AB"/>
    <w:rsid w:val="00905EEB"/>
    <w:rsid w:val="0098148B"/>
    <w:rsid w:val="00A241DB"/>
    <w:rsid w:val="00A8197C"/>
    <w:rsid w:val="00AB405C"/>
    <w:rsid w:val="00B4018B"/>
    <w:rsid w:val="00B5374F"/>
    <w:rsid w:val="00B63E68"/>
    <w:rsid w:val="00BD4605"/>
    <w:rsid w:val="00C37F8E"/>
    <w:rsid w:val="00C82834"/>
    <w:rsid w:val="00CD480F"/>
    <w:rsid w:val="00D27D0A"/>
    <w:rsid w:val="00D453AD"/>
    <w:rsid w:val="00D72DBB"/>
    <w:rsid w:val="00D94D2A"/>
    <w:rsid w:val="00DA0EBD"/>
    <w:rsid w:val="00DE5640"/>
    <w:rsid w:val="00DF7D45"/>
    <w:rsid w:val="00E115A9"/>
    <w:rsid w:val="00E558CB"/>
    <w:rsid w:val="00E73AB7"/>
    <w:rsid w:val="00E74372"/>
    <w:rsid w:val="00E74EB5"/>
    <w:rsid w:val="00F0414C"/>
    <w:rsid w:val="00F8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1EC"/>
  </w:style>
  <w:style w:type="paragraph" w:customStyle="1" w:styleId="p">
    <w:name w:val="p"/>
    <w:basedOn w:val="a"/>
    <w:rsid w:val="0034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6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6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A4D"/>
  </w:style>
  <w:style w:type="paragraph" w:styleId="a8">
    <w:name w:val="footer"/>
    <w:basedOn w:val="a"/>
    <w:link w:val="a9"/>
    <w:uiPriority w:val="99"/>
    <w:semiHidden/>
    <w:unhideWhenUsed/>
    <w:rsid w:val="0036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3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7373-CD4A-40D1-A3FA-38734CC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19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34</cp:revision>
  <cp:lastPrinted>2014-03-13T11:34:00Z</cp:lastPrinted>
  <dcterms:created xsi:type="dcterms:W3CDTF">2013-08-05T06:33:00Z</dcterms:created>
  <dcterms:modified xsi:type="dcterms:W3CDTF">2014-03-18T13:12:00Z</dcterms:modified>
</cp:coreProperties>
</file>