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207F09">
        <w:rPr>
          <w:szCs w:val="28"/>
        </w:rPr>
        <w:t>15.08.2023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446EF6">
        <w:rPr>
          <w:szCs w:val="28"/>
        </w:rPr>
        <w:t xml:space="preserve">  </w:t>
      </w:r>
      <w:r w:rsidR="009B5741">
        <w:rPr>
          <w:szCs w:val="28"/>
        </w:rPr>
        <w:t xml:space="preserve"> </w:t>
      </w:r>
      <w:r w:rsidR="00504996">
        <w:rPr>
          <w:szCs w:val="28"/>
        </w:rPr>
        <w:t xml:space="preserve"> </w:t>
      </w:r>
      <w:r w:rsidR="00207F09">
        <w:rPr>
          <w:szCs w:val="28"/>
        </w:rPr>
        <w:t xml:space="preserve">  </w:t>
      </w:r>
      <w:r>
        <w:rPr>
          <w:szCs w:val="28"/>
        </w:rPr>
        <w:t>№</w:t>
      </w:r>
      <w:r w:rsidR="00391D41">
        <w:rPr>
          <w:szCs w:val="28"/>
        </w:rPr>
        <w:t xml:space="preserve"> </w:t>
      </w:r>
      <w:r w:rsidR="00207F09">
        <w:rPr>
          <w:szCs w:val="28"/>
        </w:rPr>
        <w:t>519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AE43B5">
        <w:rPr>
          <w:color w:val="000000"/>
        </w:rPr>
        <w:t>ем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="00687E59" w:rsidRPr="00234BD3">
        <w:rPr>
          <w:color w:val="000000"/>
        </w:rPr>
        <w:t xml:space="preserve">от </w:t>
      </w:r>
      <w:r w:rsidR="00504996">
        <w:rPr>
          <w:color w:val="000000"/>
        </w:rPr>
        <w:t>27</w:t>
      </w:r>
      <w:r w:rsidR="00AE43B5">
        <w:rPr>
          <w:color w:val="000000"/>
        </w:rPr>
        <w:t>.</w:t>
      </w:r>
      <w:r w:rsidR="00504996">
        <w:rPr>
          <w:color w:val="000000"/>
        </w:rPr>
        <w:t>07</w:t>
      </w:r>
      <w:r w:rsidR="00AE43B5">
        <w:rPr>
          <w:color w:val="000000"/>
        </w:rPr>
        <w:t>.2023</w:t>
      </w:r>
      <w:r w:rsidR="00687E59" w:rsidRPr="00234BD3">
        <w:rPr>
          <w:color w:val="000000"/>
        </w:rPr>
        <w:t xml:space="preserve"> № </w:t>
      </w:r>
      <w:r w:rsidR="00504996">
        <w:rPr>
          <w:color w:val="000000"/>
        </w:rPr>
        <w:t>129</w:t>
      </w:r>
      <w:r w:rsidR="00687E59" w:rsidRPr="00234BD3">
        <w:rPr>
          <w:color w:val="000000"/>
        </w:rPr>
        <w:t xml:space="preserve"> «О внесении изменений в решение Собрания депутатов Миллеровского го</w:t>
      </w:r>
      <w:r w:rsidR="00AE43B5">
        <w:rPr>
          <w:color w:val="000000"/>
        </w:rPr>
        <w:t>родского поселения от 28.12.2022</w:t>
      </w:r>
      <w:r w:rsidR="00687E59" w:rsidRPr="00234BD3">
        <w:rPr>
          <w:color w:val="000000"/>
        </w:rPr>
        <w:t xml:space="preserve"> № </w:t>
      </w:r>
      <w:r w:rsidR="00AE43B5">
        <w:rPr>
          <w:color w:val="000000"/>
        </w:rPr>
        <w:t>112</w:t>
      </w:r>
      <w:r w:rsidR="00687E59" w:rsidRPr="00234BD3">
        <w:rPr>
          <w:color w:val="000000"/>
        </w:rPr>
        <w:t xml:space="preserve"> </w:t>
      </w:r>
      <w:r w:rsidR="00AE43B5" w:rsidRPr="00234BD3">
        <w:rPr>
          <w:color w:val="000000"/>
        </w:rPr>
        <w:t>«О бюджете Миллеровск</w:t>
      </w:r>
      <w:r w:rsidR="00AE43B5">
        <w:rPr>
          <w:color w:val="000000"/>
        </w:rPr>
        <w:t>ого городского поселения на 2023 год и на плановый период 2024 и 2025</w:t>
      </w:r>
      <w:r w:rsidR="00AE43B5" w:rsidRPr="00234BD3">
        <w:rPr>
          <w:color w:val="000000"/>
        </w:rPr>
        <w:t xml:space="preserve"> годов»</w:t>
      </w:r>
      <w:r w:rsidR="00AE43B5">
        <w:rPr>
          <w:color w:val="000000"/>
        </w:rPr>
        <w:t xml:space="preserve">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504996">
        <w:rPr>
          <w:bCs/>
          <w:szCs w:val="28"/>
        </w:rPr>
        <w:t>16</w:t>
      </w:r>
      <w:r w:rsidR="002B4D03">
        <w:rPr>
          <w:bCs/>
          <w:szCs w:val="28"/>
        </w:rPr>
        <w:t>.</w:t>
      </w:r>
      <w:r w:rsidR="00504996">
        <w:rPr>
          <w:bCs/>
          <w:szCs w:val="28"/>
        </w:rPr>
        <w:t>05</w:t>
      </w:r>
      <w:r w:rsidR="007F3390" w:rsidRPr="00234BD3">
        <w:rPr>
          <w:bCs/>
          <w:szCs w:val="28"/>
        </w:rPr>
        <w:t>.20</w:t>
      </w:r>
      <w:r w:rsidR="009F7AAD">
        <w:rPr>
          <w:bCs/>
          <w:szCs w:val="28"/>
        </w:rPr>
        <w:t>23</w:t>
      </w:r>
      <w:r w:rsidR="007F3390" w:rsidRPr="00234BD3">
        <w:rPr>
          <w:bCs/>
          <w:szCs w:val="28"/>
        </w:rPr>
        <w:t xml:space="preserve"> № </w:t>
      </w:r>
      <w:r w:rsidR="00504996">
        <w:rPr>
          <w:bCs/>
          <w:szCs w:val="28"/>
        </w:rPr>
        <w:t>187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B0301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0301A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446EF6">
        <w:rPr>
          <w:rFonts w:ascii="Times New Roman" w:hAnsi="Times New Roman" w:cs="Times New Roman"/>
          <w:color w:val="000000"/>
          <w:szCs w:val="28"/>
        </w:rPr>
        <w:t>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207F09">
        <w:rPr>
          <w:szCs w:val="28"/>
        </w:rPr>
        <w:t xml:space="preserve">15.08.2023 </w:t>
      </w:r>
      <w:bookmarkStart w:id="0" w:name="_GoBack"/>
      <w:bookmarkEnd w:id="0"/>
      <w:r w:rsidRPr="00234BD3">
        <w:rPr>
          <w:szCs w:val="28"/>
        </w:rPr>
        <w:t xml:space="preserve">№ </w:t>
      </w:r>
      <w:r w:rsidR="00207F09">
        <w:rPr>
          <w:szCs w:val="28"/>
        </w:rPr>
        <w:t>519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CC5745">
              <w:rPr>
                <w:szCs w:val="28"/>
              </w:rPr>
              <w:t xml:space="preserve">273 </w:t>
            </w:r>
            <w:r w:rsidR="00504996">
              <w:rPr>
                <w:szCs w:val="28"/>
              </w:rPr>
              <w:t>450,4</w:t>
            </w:r>
            <w:r w:rsidR="00F52A4A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F52A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8716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504996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34096,8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504996" w:rsidP="00927F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34096,8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FC5E3E" w:rsidP="009D16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FC5E3E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CC5745">
              <w:rPr>
                <w:szCs w:val="28"/>
              </w:rPr>
              <w:t xml:space="preserve">273 </w:t>
            </w:r>
            <w:r w:rsidR="00504996">
              <w:rPr>
                <w:szCs w:val="28"/>
              </w:rPr>
              <w:t>450,4</w:t>
            </w:r>
            <w:r w:rsidR="00FC5E3E" w:rsidRPr="00FC5E3E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504996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34096,8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504996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34096,8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20607,5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31022,7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CC5745" w:rsidP="002515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FC5E3E" w:rsidP="00B05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</w:tcPr>
          <w:p w:rsidR="0064246E" w:rsidRPr="00234BD3" w:rsidRDefault="00504996" w:rsidP="00642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780" w:type="dxa"/>
            <w:hideMark/>
          </w:tcPr>
          <w:p w:rsidR="0064246E" w:rsidRPr="00234BD3" w:rsidRDefault="00FC5E3E" w:rsidP="00BE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64246E" w:rsidRPr="00234BD3" w:rsidRDefault="00FC5E3E" w:rsidP="0064246E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273416,0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50499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  <w:r w:rsidR="00504996">
              <w:rPr>
                <w:sz w:val="20"/>
              </w:rPr>
              <w:t>450,4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50499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CC5745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</w:t>
            </w:r>
            <w:r w:rsidR="00504996">
              <w:rPr>
                <w:sz w:val="20"/>
              </w:rPr>
              <w:t>50,4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780" w:type="dxa"/>
            <w:hideMark/>
          </w:tcPr>
          <w:p w:rsidR="00464B59" w:rsidRPr="00234BD3" w:rsidRDefault="0050499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78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207F09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446EF6">
                <w:rPr>
                  <w:rStyle w:val="a8"/>
                  <w:color w:val="auto"/>
                  <w:sz w:val="24"/>
                  <w:szCs w:val="24"/>
                  <w:u w:val="none"/>
                </w:rPr>
                <w:t>Основное мероприятие 2</w:t>
              </w:r>
            </w:hyperlink>
            <w:r w:rsidR="00D85A6E" w:rsidRPr="00446EF6">
              <w:rPr>
                <w:sz w:val="24"/>
                <w:szCs w:val="24"/>
              </w:rPr>
              <w:t>.</w:t>
            </w:r>
            <w:r w:rsidR="00D85A6E" w:rsidRPr="00234BD3">
              <w:rPr>
                <w:sz w:val="24"/>
                <w:szCs w:val="24"/>
              </w:rPr>
              <w:t>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  <w:r w:rsidR="008F6307" w:rsidRPr="00234BD3">
        <w:rPr>
          <w:szCs w:val="28"/>
        </w:rPr>
        <w:t>»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8F6307" w:rsidP="00345C5D">
      <w:pPr>
        <w:rPr>
          <w:sz w:val="24"/>
          <w:szCs w:val="24"/>
        </w:rPr>
      </w:pPr>
      <w:r>
        <w:rPr>
          <w:szCs w:val="28"/>
        </w:rPr>
        <w:t xml:space="preserve">                                      </w:t>
      </w: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CC5745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</w:t>
            </w:r>
            <w:r w:rsidR="00504996">
              <w:rPr>
                <w:sz w:val="20"/>
              </w:rPr>
              <w:t>50,4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50499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CC5745" w:rsidP="00504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</w:t>
            </w:r>
            <w:r w:rsidR="00504996">
              <w:rPr>
                <w:sz w:val="20"/>
              </w:rPr>
              <w:t>50,4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464B59" w:rsidRPr="00234BD3" w:rsidRDefault="0050499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886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504996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273450,4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504996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504996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273450,4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84" w:type="dxa"/>
            <w:hideMark/>
          </w:tcPr>
          <w:p w:rsidR="00763CD8" w:rsidRPr="00234BD3" w:rsidRDefault="00504996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34096,8</w:t>
            </w:r>
          </w:p>
        </w:tc>
        <w:tc>
          <w:tcPr>
            <w:tcW w:w="886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20607,5</w:t>
            </w:r>
          </w:p>
        </w:tc>
        <w:tc>
          <w:tcPr>
            <w:tcW w:w="884" w:type="dxa"/>
            <w:hideMark/>
          </w:tcPr>
          <w:p w:rsidR="00763CD8" w:rsidRPr="00234BD3" w:rsidRDefault="00FC5E3E" w:rsidP="00763CD8">
            <w:pPr>
              <w:jc w:val="center"/>
              <w:rPr>
                <w:sz w:val="20"/>
              </w:rPr>
            </w:pPr>
            <w:r w:rsidRPr="00FC5E3E">
              <w:rPr>
                <w:sz w:val="20"/>
              </w:rPr>
              <w:t>31022,7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Default="00D85A6E" w:rsidP="00891BDB">
      <w:pPr>
        <w:rPr>
          <w:sz w:val="16"/>
          <w:szCs w:val="16"/>
        </w:rPr>
      </w:pPr>
    </w:p>
    <w:p w:rsidR="008F6307" w:rsidRPr="00891BDB" w:rsidRDefault="008F6307" w:rsidP="00891BDB">
      <w:pPr>
        <w:rPr>
          <w:sz w:val="16"/>
          <w:szCs w:val="1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»</w:t>
      </w:r>
      <w:r>
        <w:rPr>
          <w:szCs w:val="28"/>
        </w:rPr>
        <w:t xml:space="preserve"> </w:t>
      </w:r>
    </w:p>
    <w:sectPr w:rsidR="008F6307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32819"/>
    <w:rsid w:val="00140E3A"/>
    <w:rsid w:val="00163D64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07F09"/>
    <w:rsid w:val="00214AE6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4D03"/>
    <w:rsid w:val="002B6BC3"/>
    <w:rsid w:val="002C4831"/>
    <w:rsid w:val="002D4AA5"/>
    <w:rsid w:val="002D5C66"/>
    <w:rsid w:val="002D65B6"/>
    <w:rsid w:val="002E4704"/>
    <w:rsid w:val="002E5082"/>
    <w:rsid w:val="0031273C"/>
    <w:rsid w:val="00313A3A"/>
    <w:rsid w:val="003209D8"/>
    <w:rsid w:val="0032289D"/>
    <w:rsid w:val="00326018"/>
    <w:rsid w:val="00332D9F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E5175"/>
    <w:rsid w:val="003F673F"/>
    <w:rsid w:val="003F7F40"/>
    <w:rsid w:val="00404B5D"/>
    <w:rsid w:val="004155D0"/>
    <w:rsid w:val="0042273B"/>
    <w:rsid w:val="004231DB"/>
    <w:rsid w:val="004304D2"/>
    <w:rsid w:val="0043392A"/>
    <w:rsid w:val="00442A9A"/>
    <w:rsid w:val="00446EF6"/>
    <w:rsid w:val="00464B59"/>
    <w:rsid w:val="004729ED"/>
    <w:rsid w:val="0048161E"/>
    <w:rsid w:val="00482D32"/>
    <w:rsid w:val="00496B53"/>
    <w:rsid w:val="004A2C41"/>
    <w:rsid w:val="004B0B57"/>
    <w:rsid w:val="004D15E1"/>
    <w:rsid w:val="004D5220"/>
    <w:rsid w:val="004D6423"/>
    <w:rsid w:val="004E08FC"/>
    <w:rsid w:val="004F1987"/>
    <w:rsid w:val="00504996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D689A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8F6307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B5741"/>
    <w:rsid w:val="009C0AA2"/>
    <w:rsid w:val="009C5ABD"/>
    <w:rsid w:val="009C7E04"/>
    <w:rsid w:val="009D077B"/>
    <w:rsid w:val="009D122D"/>
    <w:rsid w:val="009D1682"/>
    <w:rsid w:val="009F12EA"/>
    <w:rsid w:val="009F1B81"/>
    <w:rsid w:val="009F7AAD"/>
    <w:rsid w:val="00A03CCC"/>
    <w:rsid w:val="00A23EC5"/>
    <w:rsid w:val="00A245DD"/>
    <w:rsid w:val="00A263AA"/>
    <w:rsid w:val="00A508A7"/>
    <w:rsid w:val="00A62D13"/>
    <w:rsid w:val="00A72A51"/>
    <w:rsid w:val="00A76191"/>
    <w:rsid w:val="00A84FEB"/>
    <w:rsid w:val="00A9464E"/>
    <w:rsid w:val="00AA0DB7"/>
    <w:rsid w:val="00AA3A65"/>
    <w:rsid w:val="00AA4C56"/>
    <w:rsid w:val="00AA5400"/>
    <w:rsid w:val="00AB4276"/>
    <w:rsid w:val="00AB6FC7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320A"/>
    <w:rsid w:val="00B92F6B"/>
    <w:rsid w:val="00BB20A5"/>
    <w:rsid w:val="00BD309B"/>
    <w:rsid w:val="00BD5EBA"/>
    <w:rsid w:val="00BE15B8"/>
    <w:rsid w:val="00BE2825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A3EDB"/>
    <w:rsid w:val="00CB22FB"/>
    <w:rsid w:val="00CC5745"/>
    <w:rsid w:val="00CC63ED"/>
    <w:rsid w:val="00CE2422"/>
    <w:rsid w:val="00CE7653"/>
    <w:rsid w:val="00CF370F"/>
    <w:rsid w:val="00D0236D"/>
    <w:rsid w:val="00D37F8F"/>
    <w:rsid w:val="00D4447B"/>
    <w:rsid w:val="00D46DB2"/>
    <w:rsid w:val="00D529A5"/>
    <w:rsid w:val="00D70A64"/>
    <w:rsid w:val="00D85A6E"/>
    <w:rsid w:val="00DB12FC"/>
    <w:rsid w:val="00DB7D7E"/>
    <w:rsid w:val="00DC7520"/>
    <w:rsid w:val="00DE5F7A"/>
    <w:rsid w:val="00E048CF"/>
    <w:rsid w:val="00E057BB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77481"/>
    <w:rsid w:val="00F8676F"/>
    <w:rsid w:val="00F95B4C"/>
    <w:rsid w:val="00FA0529"/>
    <w:rsid w:val="00FA7950"/>
    <w:rsid w:val="00FC5E3E"/>
    <w:rsid w:val="00FD702E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43A9-B157-4382-AAC5-C9FA1CD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434</cp:revision>
  <cp:lastPrinted>2022-12-27T08:08:00Z</cp:lastPrinted>
  <dcterms:created xsi:type="dcterms:W3CDTF">2020-12-16T13:41:00Z</dcterms:created>
  <dcterms:modified xsi:type="dcterms:W3CDTF">2023-08-15T14:58:00Z</dcterms:modified>
</cp:coreProperties>
</file>