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F81CD4" w:rsidRDefault="00F81CD4" w:rsidP="00F81CD4">
      <w:pPr>
        <w:contextualSpacing/>
        <w:jc w:val="center"/>
        <w:rPr>
          <w:b/>
          <w:bCs/>
          <w:sz w:val="28"/>
          <w:szCs w:val="28"/>
        </w:rPr>
      </w:pPr>
      <w:r w:rsidRPr="000B6C8C">
        <w:rPr>
          <w:b/>
          <w:bCs/>
          <w:sz w:val="28"/>
          <w:szCs w:val="28"/>
        </w:rPr>
        <w:t xml:space="preserve">по проекту решения </w:t>
      </w:r>
      <w:r>
        <w:rPr>
          <w:b/>
          <w:bCs/>
          <w:sz w:val="28"/>
          <w:szCs w:val="28"/>
        </w:rPr>
        <w:t>о предоставлении разрешения на условно разрешенный вид использования земельного участка с технико-экономическим обоснованием отклонения от предельных параметров разрешенного строительства, реконструкции объекта капитального строительства. Строительство мотеля, расположенного по адресу: Ростовская область,             р-н. Миллеровский, г. Миллерово, ул. Московская, д. 101 на земельном участке с кадастровым номером 61:54:0022401:30.</w:t>
      </w:r>
    </w:p>
    <w:p w:rsidR="00F81CD4" w:rsidRPr="000B6C8C" w:rsidRDefault="00F81CD4" w:rsidP="00F81CD4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предоставлении разрешения на условно разрешенный вид использования земельного участка «Гостиничное обслуживание (4.7)», о предоставлении разрешения на отклонение от предельных параметров разрешенного строительства в части уменьшения минимальных отступов от границ земельного участка: от северной границы с 3,0 м. до 1,1 м.,                                    от южной границы с 3,0 м. до 1,0 м., от восточной границы с 3,0м. до 1,0 м., увеличение максимального процента застройки территории с 60% до 72,6%.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F81CD4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934C89" w:rsidP="00BD3A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 w:rsidR="000D0BB5">
        <w:rPr>
          <w:sz w:val="28"/>
          <w:szCs w:val="28"/>
        </w:rPr>
        <w:t xml:space="preserve"> п</w:t>
      </w:r>
      <w:r w:rsidR="00B517FE" w:rsidRPr="00AA4693">
        <w:rPr>
          <w:sz w:val="28"/>
          <w:szCs w:val="28"/>
        </w:rPr>
        <w:t>р</w:t>
      </w:r>
      <w:r w:rsidR="00D5054F">
        <w:rPr>
          <w:sz w:val="28"/>
          <w:szCs w:val="28"/>
        </w:rPr>
        <w:t>едседателя Собрания депутатов</w:t>
      </w:r>
      <w:r>
        <w:rPr>
          <w:sz w:val="28"/>
          <w:szCs w:val="28"/>
        </w:rPr>
        <w:t xml:space="preserve"> - главы</w:t>
      </w:r>
      <w:r w:rsidR="00D5054F">
        <w:rPr>
          <w:sz w:val="28"/>
          <w:szCs w:val="28"/>
        </w:rPr>
        <w:t xml:space="preserve"> </w:t>
      </w:r>
      <w:r w:rsidR="00B517FE" w:rsidRPr="00AA4693">
        <w:rPr>
          <w:sz w:val="28"/>
          <w:szCs w:val="28"/>
        </w:rPr>
        <w:t>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233F63">
        <w:rPr>
          <w:sz w:val="28"/>
          <w:szCs w:val="28"/>
        </w:rPr>
        <w:t>26</w:t>
      </w:r>
      <w:r w:rsidR="007D3ADE" w:rsidRPr="00AA4693">
        <w:rPr>
          <w:sz w:val="28"/>
          <w:szCs w:val="28"/>
        </w:rPr>
        <w:t>.</w:t>
      </w:r>
      <w:r w:rsidR="00233F63">
        <w:rPr>
          <w:sz w:val="28"/>
          <w:szCs w:val="28"/>
        </w:rPr>
        <w:t>11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="00B517FE"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233F63">
        <w:rPr>
          <w:sz w:val="28"/>
          <w:szCs w:val="28"/>
        </w:rPr>
        <w:t>34</w:t>
      </w:r>
      <w:r w:rsidR="00FE1C9B" w:rsidRPr="00AA4693">
        <w:rPr>
          <w:sz w:val="28"/>
          <w:szCs w:val="28"/>
        </w:rPr>
        <w:t xml:space="preserve"> </w:t>
      </w:r>
      <w:r w:rsidR="00B517FE"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E86BBB" w:rsidRPr="00AA4693">
        <w:rPr>
          <w:sz w:val="28"/>
          <w:szCs w:val="28"/>
        </w:rPr>
        <w:t xml:space="preserve">проекту решения </w:t>
      </w:r>
      <w:r w:rsidR="00527C69">
        <w:rPr>
          <w:sz w:val="28"/>
          <w:szCs w:val="28"/>
        </w:rPr>
        <w:t>о</w:t>
      </w:r>
      <w:r w:rsidR="00570C17">
        <w:rPr>
          <w:sz w:val="28"/>
          <w:szCs w:val="28"/>
        </w:rPr>
        <w:t xml:space="preserve"> предоставлении разрешения на</w:t>
      </w:r>
      <w:r w:rsidR="00233F63">
        <w:rPr>
          <w:sz w:val="28"/>
          <w:szCs w:val="28"/>
        </w:rPr>
        <w:t xml:space="preserve"> условно разрешенный вид использования земельного участка, о предоставлении разрешения на</w:t>
      </w:r>
      <w:r w:rsidR="00570C17">
        <w:rPr>
          <w:sz w:val="28"/>
          <w:szCs w:val="28"/>
        </w:rPr>
        <w:t xml:space="preserve"> отклонение от предельных параметров разрешенного строительства»</w:t>
      </w:r>
      <w:r w:rsidR="00372F70" w:rsidRPr="00AA4693">
        <w:rPr>
          <w:sz w:val="28"/>
          <w:szCs w:val="28"/>
        </w:rPr>
        <w:t xml:space="preserve"> </w:t>
      </w:r>
      <w:r w:rsidR="00B517FE"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233F63">
        <w:rPr>
          <w:sz w:val="28"/>
          <w:szCs w:val="28"/>
        </w:rPr>
        <w:t>25</w:t>
      </w:r>
      <w:r w:rsidRPr="005421C1">
        <w:rPr>
          <w:sz w:val="28"/>
          <w:szCs w:val="28"/>
        </w:rPr>
        <w:t>.</w:t>
      </w:r>
      <w:r w:rsidR="00233F63">
        <w:rPr>
          <w:sz w:val="28"/>
          <w:szCs w:val="28"/>
        </w:rPr>
        <w:t>11</w:t>
      </w:r>
      <w:r w:rsidR="000D0BB5">
        <w:rPr>
          <w:sz w:val="28"/>
          <w:szCs w:val="28"/>
        </w:rPr>
        <w:t>.2024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( </w:t>
      </w:r>
      <w:hyperlink r:id="rId4" w:history="1">
        <w:r w:rsidRPr="00AA4693">
          <w:rPr>
            <w:color w:val="0000FF"/>
            <w:sz w:val="28"/>
            <w:szCs w:val="28"/>
            <w:u w:val="single"/>
          </w:rPr>
          <w:t>http://millerovo.name/</w:t>
        </w:r>
      </w:hyperlink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233F63">
        <w:rPr>
          <w:sz w:val="28"/>
          <w:szCs w:val="28"/>
        </w:rPr>
        <w:t>10</w:t>
      </w:r>
      <w:r w:rsidR="00080942" w:rsidRPr="005421C1">
        <w:rPr>
          <w:sz w:val="28"/>
          <w:szCs w:val="28"/>
        </w:rPr>
        <w:t>.</w:t>
      </w:r>
      <w:r w:rsidR="00233F63">
        <w:rPr>
          <w:sz w:val="28"/>
          <w:szCs w:val="28"/>
        </w:rPr>
        <w:t>12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г.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На собрании </w:t>
      </w:r>
      <w:r w:rsidRPr="00B1125F">
        <w:rPr>
          <w:sz w:val="28"/>
          <w:szCs w:val="28"/>
        </w:rPr>
        <w:t>зарегистрировал</w:t>
      </w:r>
      <w:r w:rsidR="00AA4693" w:rsidRPr="00B1125F">
        <w:rPr>
          <w:sz w:val="28"/>
          <w:szCs w:val="28"/>
        </w:rPr>
        <w:t>ось</w:t>
      </w:r>
      <w:r w:rsidRPr="00B1125F">
        <w:rPr>
          <w:sz w:val="28"/>
          <w:szCs w:val="28"/>
        </w:rPr>
        <w:t xml:space="preserve"> </w:t>
      </w:r>
      <w:r w:rsidR="00233F63">
        <w:rPr>
          <w:sz w:val="28"/>
          <w:szCs w:val="28"/>
        </w:rPr>
        <w:t>9</w:t>
      </w:r>
      <w:r w:rsidR="00AA4693" w:rsidRPr="00B1125F">
        <w:rPr>
          <w:sz w:val="28"/>
          <w:szCs w:val="28"/>
        </w:rPr>
        <w:t xml:space="preserve"> человек</w:t>
      </w:r>
      <w:r w:rsidR="00AA4693">
        <w:rPr>
          <w:sz w:val="28"/>
          <w:szCs w:val="28"/>
        </w:rPr>
        <w:t>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233F63">
        <w:rPr>
          <w:sz w:val="28"/>
          <w:szCs w:val="28"/>
        </w:rPr>
        <w:t>11</w:t>
      </w:r>
      <w:r w:rsidRPr="005421C1">
        <w:rPr>
          <w:sz w:val="28"/>
          <w:szCs w:val="28"/>
        </w:rPr>
        <w:t>.</w:t>
      </w:r>
      <w:r w:rsidR="00233F63">
        <w:rPr>
          <w:sz w:val="28"/>
          <w:szCs w:val="28"/>
        </w:rPr>
        <w:t>12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D5054F" w:rsidRPr="00934C89" w:rsidRDefault="00D5054F" w:rsidP="00934C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6BEB">
        <w:rPr>
          <w:b/>
          <w:sz w:val="28"/>
          <w:szCs w:val="28"/>
        </w:rPr>
        <w:tab/>
      </w:r>
      <w:r w:rsidR="00934C89">
        <w:rPr>
          <w:sz w:val="28"/>
          <w:szCs w:val="28"/>
        </w:rPr>
        <w:t>В ходе проведения публичных слушаний в комиссию от участников публичных слушаний замечаний не поступало.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B6BEB">
        <w:rPr>
          <w:b/>
          <w:bCs/>
          <w:sz w:val="28"/>
          <w:szCs w:val="28"/>
        </w:rPr>
        <w:t xml:space="preserve">Рекомендации и выводы </w:t>
      </w:r>
      <w:r w:rsidRPr="005421C1">
        <w:rPr>
          <w:b/>
          <w:bCs/>
          <w:sz w:val="28"/>
          <w:szCs w:val="28"/>
        </w:rPr>
        <w:t>комиссии по результатам публичных слушаний.</w:t>
      </w:r>
    </w:p>
    <w:p w:rsidR="007566A0" w:rsidRPr="007566A0" w:rsidRDefault="00AF6047" w:rsidP="007566A0">
      <w:pPr>
        <w:ind w:firstLine="567"/>
        <w:jc w:val="both"/>
        <w:rPr>
          <w:sz w:val="28"/>
        </w:rPr>
      </w:pPr>
      <w:r w:rsidRPr="005421C1">
        <w:rPr>
          <w:sz w:val="28"/>
        </w:rPr>
        <w:t xml:space="preserve">Рекомендовать </w:t>
      </w:r>
      <w:r w:rsidR="00233F63">
        <w:rPr>
          <w:sz w:val="28"/>
        </w:rPr>
        <w:t>и.о. главы</w:t>
      </w:r>
      <w:r w:rsidRPr="005421C1">
        <w:rPr>
          <w:sz w:val="28"/>
        </w:rPr>
        <w:t xml:space="preserve"> Администрации Миллеровского г</w:t>
      </w:r>
      <w:r w:rsidR="00950DDD">
        <w:rPr>
          <w:sz w:val="28"/>
        </w:rPr>
        <w:t>ородского пос</w:t>
      </w:r>
      <w:r w:rsidR="00934C89">
        <w:rPr>
          <w:sz w:val="28"/>
        </w:rPr>
        <w:t>еления предоставить</w:t>
      </w:r>
      <w:r w:rsidR="000367C0">
        <w:rPr>
          <w:sz w:val="28"/>
        </w:rPr>
        <w:t xml:space="preserve"> </w:t>
      </w:r>
      <w:r w:rsidR="00934C89">
        <w:rPr>
          <w:sz w:val="28"/>
        </w:rPr>
        <w:t>разрешение</w:t>
      </w:r>
      <w:r w:rsidR="004B17F1">
        <w:rPr>
          <w:sz w:val="28"/>
        </w:rPr>
        <w:t xml:space="preserve"> </w:t>
      </w:r>
      <w:r w:rsidR="00950DDD">
        <w:rPr>
          <w:sz w:val="28"/>
        </w:rPr>
        <w:t xml:space="preserve">на </w:t>
      </w:r>
      <w:r w:rsidR="00233F63">
        <w:rPr>
          <w:sz w:val="28"/>
        </w:rPr>
        <w:t xml:space="preserve">условно разрешенный вид использования «Гостиничное обслуживание (4.7)», предоставить разрешение на отклонение           </w:t>
      </w:r>
      <w:r w:rsidR="00233F63">
        <w:rPr>
          <w:sz w:val="28"/>
        </w:rPr>
        <w:lastRenderedPageBreak/>
        <w:t>от предельных параметров разрешенного строительства в части уменьшения минимальных отступов от северной границы с 3,0 м. до 1,1 м., от южной границы     с 3,0 м. до 1,0 м., о</w:t>
      </w:r>
      <w:r w:rsidR="00315D3E">
        <w:rPr>
          <w:sz w:val="28"/>
        </w:rPr>
        <w:t>т</w:t>
      </w:r>
      <w:r w:rsidR="00233F63">
        <w:rPr>
          <w:sz w:val="28"/>
        </w:rPr>
        <w:t xml:space="preserve"> восточной границы с 3,0 м. до 1,0 м., увеличить максимальный процент застройки территории с 60% до 72,6%  в отношении земельного участка       с кадастровым номером 61:54:0022401:30, расположенного по адресу: Ростовская область, р-н. Миллеровский, г. Миллерово, ул. Московская, д. 101.</w:t>
      </w:r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676F7E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____</w:t>
      </w:r>
      <w:r w:rsidR="00233F63">
        <w:rPr>
          <w:sz w:val="28"/>
          <w:szCs w:val="28"/>
        </w:rPr>
        <w:t xml:space="preserve">_________________    </w:t>
      </w:r>
      <w:proofErr w:type="spellStart"/>
      <w:r w:rsidR="00233F63">
        <w:rPr>
          <w:sz w:val="28"/>
          <w:szCs w:val="28"/>
        </w:rPr>
        <w:t>Федориненко</w:t>
      </w:r>
      <w:proofErr w:type="spellEnd"/>
      <w:r w:rsidR="00233F63">
        <w:rPr>
          <w:sz w:val="28"/>
          <w:szCs w:val="28"/>
        </w:rPr>
        <w:t xml:space="preserve"> Н.В.</w:t>
      </w:r>
    </w:p>
    <w:p w:rsidR="00676F7E" w:rsidRDefault="00676F7E" w:rsidP="001B5038">
      <w:pPr>
        <w:rPr>
          <w:sz w:val="28"/>
          <w:szCs w:val="28"/>
        </w:rPr>
      </w:pPr>
    </w:p>
    <w:p w:rsidR="00676F7E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676F7E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>комиссии                        ____________________</w:t>
      </w:r>
      <w:r w:rsidR="00233F63">
        <w:rPr>
          <w:sz w:val="28"/>
          <w:szCs w:val="28"/>
        </w:rPr>
        <w:t xml:space="preserve">__    </w:t>
      </w:r>
      <w:proofErr w:type="spellStart"/>
      <w:r w:rsidR="00233F63">
        <w:rPr>
          <w:sz w:val="28"/>
          <w:szCs w:val="28"/>
        </w:rPr>
        <w:t>Хильченко</w:t>
      </w:r>
      <w:proofErr w:type="spellEnd"/>
      <w:r w:rsidR="00233F63">
        <w:rPr>
          <w:sz w:val="28"/>
          <w:szCs w:val="28"/>
        </w:rPr>
        <w:t xml:space="preserve"> К.Е.</w:t>
      </w:r>
    </w:p>
    <w:p w:rsidR="00676F7E" w:rsidRDefault="00676F7E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676F7E">
        <w:rPr>
          <w:sz w:val="28"/>
          <w:szCs w:val="28"/>
        </w:rPr>
        <w:t xml:space="preserve">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>Член</w:t>
      </w:r>
      <w:r w:rsidR="00E86BBB" w:rsidRPr="00AA4693">
        <w:rPr>
          <w:sz w:val="28"/>
          <w:szCs w:val="28"/>
        </w:rPr>
        <w:t xml:space="preserve"> комисси</w:t>
      </w:r>
      <w:r w:rsidR="0018613E">
        <w:rPr>
          <w:sz w:val="28"/>
          <w:szCs w:val="28"/>
        </w:rPr>
        <w:t xml:space="preserve">и_____________________________  </w:t>
      </w:r>
      <w:r>
        <w:rPr>
          <w:sz w:val="28"/>
          <w:szCs w:val="28"/>
        </w:rPr>
        <w:t xml:space="preserve">  </w:t>
      </w:r>
      <w:r w:rsidR="000D0BB5">
        <w:rPr>
          <w:sz w:val="28"/>
          <w:szCs w:val="28"/>
        </w:rPr>
        <w:t>Литвинова В.С.</w:t>
      </w:r>
    </w:p>
    <w:p w:rsidR="00A37BDA" w:rsidRDefault="00A37BDA" w:rsidP="001B5038">
      <w:pPr>
        <w:rPr>
          <w:sz w:val="28"/>
          <w:szCs w:val="28"/>
        </w:rPr>
      </w:pPr>
    </w:p>
    <w:sectPr w:rsidR="00A37BDA" w:rsidSect="00233F63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stylePaneFormatFilter w:val="3F01"/>
  <w:defaultTabStop w:val="708"/>
  <w:characterSpacingControl w:val="doNotCompress"/>
  <w:compat/>
  <w:rsids>
    <w:rsidRoot w:val="001B5038"/>
    <w:rsid w:val="00024DF4"/>
    <w:rsid w:val="000367C0"/>
    <w:rsid w:val="000417C4"/>
    <w:rsid w:val="00066056"/>
    <w:rsid w:val="00080942"/>
    <w:rsid w:val="00080AA7"/>
    <w:rsid w:val="00080FD2"/>
    <w:rsid w:val="000D0BB5"/>
    <w:rsid w:val="00121BBD"/>
    <w:rsid w:val="00126510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273A3"/>
    <w:rsid w:val="00233F63"/>
    <w:rsid w:val="0023661C"/>
    <w:rsid w:val="00236742"/>
    <w:rsid w:val="002431F5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5D3E"/>
    <w:rsid w:val="003160E7"/>
    <w:rsid w:val="00324FE8"/>
    <w:rsid w:val="00332F34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0EB9"/>
    <w:rsid w:val="00446318"/>
    <w:rsid w:val="00467766"/>
    <w:rsid w:val="00471DAE"/>
    <w:rsid w:val="00473D32"/>
    <w:rsid w:val="004B17F1"/>
    <w:rsid w:val="004B5442"/>
    <w:rsid w:val="004B6ECE"/>
    <w:rsid w:val="004D398F"/>
    <w:rsid w:val="004E1F03"/>
    <w:rsid w:val="004F48D7"/>
    <w:rsid w:val="00525235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67433D"/>
    <w:rsid w:val="00676F7E"/>
    <w:rsid w:val="006A099F"/>
    <w:rsid w:val="006B27A0"/>
    <w:rsid w:val="006C18DE"/>
    <w:rsid w:val="006E1789"/>
    <w:rsid w:val="006F3432"/>
    <w:rsid w:val="00702FC6"/>
    <w:rsid w:val="007158FB"/>
    <w:rsid w:val="00751B5C"/>
    <w:rsid w:val="007566A0"/>
    <w:rsid w:val="0075679B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93092"/>
    <w:rsid w:val="008A04F4"/>
    <w:rsid w:val="008A3A2B"/>
    <w:rsid w:val="008D2EFD"/>
    <w:rsid w:val="008D7A84"/>
    <w:rsid w:val="008F211C"/>
    <w:rsid w:val="00901397"/>
    <w:rsid w:val="00912FB0"/>
    <w:rsid w:val="00934C89"/>
    <w:rsid w:val="0094065C"/>
    <w:rsid w:val="00942073"/>
    <w:rsid w:val="00950DDD"/>
    <w:rsid w:val="00954FC8"/>
    <w:rsid w:val="009708EB"/>
    <w:rsid w:val="009D5AF9"/>
    <w:rsid w:val="009E1B91"/>
    <w:rsid w:val="009F230F"/>
    <w:rsid w:val="009F2B98"/>
    <w:rsid w:val="009F33DC"/>
    <w:rsid w:val="00A1413F"/>
    <w:rsid w:val="00A20260"/>
    <w:rsid w:val="00A264C5"/>
    <w:rsid w:val="00A27BD0"/>
    <w:rsid w:val="00A37BDA"/>
    <w:rsid w:val="00A40571"/>
    <w:rsid w:val="00A4130C"/>
    <w:rsid w:val="00A5321B"/>
    <w:rsid w:val="00A55F75"/>
    <w:rsid w:val="00A7378B"/>
    <w:rsid w:val="00A83944"/>
    <w:rsid w:val="00A91B2B"/>
    <w:rsid w:val="00AA1058"/>
    <w:rsid w:val="00AA394C"/>
    <w:rsid w:val="00AA4693"/>
    <w:rsid w:val="00AD0E9D"/>
    <w:rsid w:val="00AF6047"/>
    <w:rsid w:val="00B1125F"/>
    <w:rsid w:val="00B153AA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A1F55"/>
    <w:rsid w:val="00CB537F"/>
    <w:rsid w:val="00CE19B4"/>
    <w:rsid w:val="00CE6D08"/>
    <w:rsid w:val="00CF248D"/>
    <w:rsid w:val="00CF7C93"/>
    <w:rsid w:val="00D043C4"/>
    <w:rsid w:val="00D07761"/>
    <w:rsid w:val="00D37A18"/>
    <w:rsid w:val="00D5054F"/>
    <w:rsid w:val="00D72388"/>
    <w:rsid w:val="00D87EED"/>
    <w:rsid w:val="00D95EEB"/>
    <w:rsid w:val="00DA2358"/>
    <w:rsid w:val="00DB44BE"/>
    <w:rsid w:val="00DB59F2"/>
    <w:rsid w:val="00DB6BEB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61E38"/>
    <w:rsid w:val="00E71C0F"/>
    <w:rsid w:val="00E71FCE"/>
    <w:rsid w:val="00E766D1"/>
    <w:rsid w:val="00E86BBB"/>
    <w:rsid w:val="00E93A76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81CD4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llerovo.na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3461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4</cp:revision>
  <cp:lastPrinted>2024-12-11T11:58:00Z</cp:lastPrinted>
  <dcterms:created xsi:type="dcterms:W3CDTF">2024-12-11T11:19:00Z</dcterms:created>
  <dcterms:modified xsi:type="dcterms:W3CDTF">2024-12-11T11:58:00Z</dcterms:modified>
</cp:coreProperties>
</file>